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F1" w:rsidRDefault="00A21BEA">
      <w:r>
        <w:t>Воронежская область</w:t>
      </w:r>
    </w:p>
    <w:p w:rsidR="00A21BEA" w:rsidRDefault="00A21BEA">
      <w:r w:rsidRPr="00A21BEA">
        <w:t xml:space="preserve">Муниципальное бюджетное дошкольное образовательное </w:t>
      </w:r>
      <w:proofErr w:type="gramStart"/>
      <w:r w:rsidRPr="00A21BEA">
        <w:t>учреждение  "</w:t>
      </w:r>
      <w:proofErr w:type="gramEnd"/>
      <w:r w:rsidRPr="00A21BEA">
        <w:t>Центр развития ребенка-детский сад №99"</w:t>
      </w:r>
    </w:p>
    <w:p w:rsidR="00A21BEA" w:rsidRDefault="00A21BEA">
      <w:hyperlink r:id="rId4" w:history="1">
        <w:r w:rsidRPr="009F2126">
          <w:rPr>
            <w:rStyle w:val="a4"/>
          </w:rPr>
          <w:t>https://ds99.obrvrn.ru/</w:t>
        </w:r>
      </w:hyperlink>
    </w:p>
    <w:p w:rsidR="00A21BEA" w:rsidRDefault="00A21BEA">
      <w:r w:rsidRPr="00A21BEA">
        <w:t>Васина Раиса Ивановна</w:t>
      </w:r>
      <w:r>
        <w:t xml:space="preserve"> - </w:t>
      </w:r>
      <w:r w:rsidRPr="00A21BEA">
        <w:t>заместитель заведующего</w:t>
      </w:r>
      <w:r>
        <w:t xml:space="preserve"> </w:t>
      </w:r>
      <w:r w:rsidRPr="00A21BEA">
        <w:t>+7 (473) 248-96-50</w:t>
      </w:r>
      <w:r>
        <w:t xml:space="preserve"> </w:t>
      </w:r>
      <w:hyperlink r:id="rId5" w:history="1">
        <w:r w:rsidRPr="009F2126">
          <w:rPr>
            <w:rStyle w:val="a4"/>
          </w:rPr>
          <w:t>raisa.vasina2018@yandex.ru</w:t>
        </w:r>
      </w:hyperlink>
    </w:p>
    <w:p w:rsidR="00A21BEA" w:rsidRDefault="00A21BEA">
      <w:r>
        <w:t xml:space="preserve"> Сведение об авторе </w:t>
      </w:r>
      <w:proofErr w:type="spellStart"/>
      <w:r w:rsidRPr="00A21BEA">
        <w:t>Тюнина</w:t>
      </w:r>
      <w:proofErr w:type="spellEnd"/>
      <w:r w:rsidRPr="00A21BEA">
        <w:t xml:space="preserve"> Олеся Анатольевна, инструктор по физической культуре</w:t>
      </w:r>
    </w:p>
    <w:p w:rsidR="00A21BEA" w:rsidRDefault="00A21BEA">
      <w:r w:rsidRPr="00A21BEA">
        <w:t>https://rutube.ru/video/private/9fc333b2288</w:t>
      </w:r>
      <w:bookmarkStart w:id="0" w:name="_GoBack"/>
      <w:bookmarkEnd w:id="0"/>
      <w:r w:rsidRPr="00A21BEA">
        <w:t>1b052c80121625f90751c/?p=BAmRUaMQAqB3G96i-3zFMw</w:t>
      </w:r>
    </w:p>
    <w:sectPr w:rsidR="00A21BEA" w:rsidSect="00A21B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1"/>
    <w:rsid w:val="000B77FC"/>
    <w:rsid w:val="001B18C1"/>
    <w:rsid w:val="002B2CF1"/>
    <w:rsid w:val="00A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FA14-C558-42C3-AAF9-CA91BA57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B77FC"/>
  </w:style>
  <w:style w:type="paragraph" w:styleId="a3">
    <w:name w:val="List Paragraph"/>
    <w:basedOn w:val="a"/>
    <w:uiPriority w:val="1"/>
    <w:qFormat/>
    <w:rsid w:val="000B77FC"/>
  </w:style>
  <w:style w:type="character" w:styleId="a4">
    <w:name w:val="Hyperlink"/>
    <w:basedOn w:val="a0"/>
    <w:uiPriority w:val="99"/>
    <w:unhideWhenUsed/>
    <w:rsid w:val="00A21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isa.vasina2018@yandex.ru" TargetMode="External"/><Relationship Id="rId4" Type="http://schemas.openxmlformats.org/officeDocument/2006/relationships/hyperlink" Target="https://ds99.obrvr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2024-04-16T09:03:00Z</dcterms:created>
  <dcterms:modified xsi:type="dcterms:W3CDTF">2024-04-16T09:06:00Z</dcterms:modified>
</cp:coreProperties>
</file>