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Y="46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202AE8" w:rsidRPr="001B51C6" w14:paraId="658D67B1" w14:textId="77777777" w:rsidTr="00B1695A">
        <w:trPr>
          <w:trHeight w:val="4385"/>
        </w:trPr>
        <w:tc>
          <w:tcPr>
            <w:tcW w:w="4361" w:type="dxa"/>
          </w:tcPr>
          <w:p w14:paraId="7F413806" w14:textId="77777777" w:rsidR="00202AE8" w:rsidRPr="000933B7" w:rsidRDefault="00202AE8" w:rsidP="00B1695A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14:paraId="040F3FF6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>КАЗЕННОЕ ДОШКОЛЬНОЕ</w:t>
            </w:r>
          </w:p>
          <w:p w14:paraId="5815648E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14:paraId="47BF9186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НОВОУСМАНСКОГО  </w:t>
            </w:r>
          </w:p>
          <w:p w14:paraId="1B3E97C6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 РАЙОНА</w:t>
            </w:r>
            <w:proofErr w:type="gramEnd"/>
          </w:p>
          <w:p w14:paraId="4B515574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>ВОРОНЕЖСКОЙ ОБЛАСТИ</w:t>
            </w:r>
          </w:p>
          <w:p w14:paraId="0A482AC5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«РОЖДЕСТВЕНСКО-ХАВСКИЙ </w:t>
            </w:r>
          </w:p>
          <w:p w14:paraId="0D9D8310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</w:t>
            </w:r>
          </w:p>
          <w:p w14:paraId="6EB9B8D4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ОБЩЕРАЗВИВАЮЩЕГО ВИДА»</w:t>
            </w:r>
          </w:p>
          <w:p w14:paraId="65F489CF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ул. Ленина, д.41</w:t>
            </w:r>
          </w:p>
          <w:p w14:paraId="7157C082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 xml:space="preserve">с. Рождественская Хава  </w:t>
            </w:r>
          </w:p>
          <w:p w14:paraId="4E813429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 xml:space="preserve"> Новоусманский район,</w:t>
            </w:r>
          </w:p>
          <w:p w14:paraId="4DBAE954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Воронежская обл., 396315</w:t>
            </w:r>
          </w:p>
          <w:p w14:paraId="16960C97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Тел.(</w:t>
            </w:r>
            <w:proofErr w:type="gramEnd"/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47341) 9-11-30</w:t>
            </w:r>
          </w:p>
          <w:p w14:paraId="156DC4DD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33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Start w:id="0" w:name="_Hlk156485266"/>
            <w:r>
              <w:fldChar w:fldCharType="begin"/>
            </w:r>
            <w:r>
              <w:instrText xml:space="preserve"> HYPERLINK "mailto:rhavsk-ds.nusm@govvrn.ru" </w:instrText>
            </w:r>
            <w:r>
              <w:fldChar w:fldCharType="separate"/>
            </w:r>
            <w:r w:rsidRPr="000933B7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rhavsk-ds.nusm@govvrn.ru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ldChar w:fldCharType="end"/>
            </w:r>
            <w:bookmarkEnd w:id="0"/>
          </w:p>
          <w:p w14:paraId="2F261B1E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ИНН  3616007062</w:t>
            </w:r>
            <w:proofErr w:type="gramEnd"/>
          </w:p>
          <w:p w14:paraId="63EB16A7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 xml:space="preserve"> КПП 361601001</w:t>
            </w:r>
          </w:p>
          <w:p w14:paraId="4CD0ECD1" w14:textId="77777777" w:rsidR="00202AE8" w:rsidRPr="000933B7" w:rsidRDefault="00202AE8" w:rsidP="00B1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B7">
              <w:rPr>
                <w:rFonts w:ascii="Times New Roman" w:hAnsi="Times New Roman" w:cs="Times New Roman"/>
                <w:sz w:val="20"/>
                <w:szCs w:val="20"/>
              </w:rPr>
              <w:t>«___» ________ 20___г.</w:t>
            </w:r>
          </w:p>
          <w:p w14:paraId="0619FA33" w14:textId="77777777" w:rsidR="00202AE8" w:rsidRPr="000933B7" w:rsidRDefault="00202AE8" w:rsidP="00B1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528" w:type="dxa"/>
          </w:tcPr>
          <w:p w14:paraId="2DA03C10" w14:textId="77777777" w:rsidR="00202AE8" w:rsidRDefault="00202AE8" w:rsidP="00B1695A">
            <w:pPr>
              <w:pStyle w:val="a4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77F9" w14:textId="625075FF" w:rsidR="00202AE8" w:rsidRPr="001B51C6" w:rsidRDefault="00202AE8" w:rsidP="00B16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DE54A8" w14:textId="77777777" w:rsidR="00202AE8" w:rsidRDefault="00202AE8" w:rsidP="00202A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113C989" w14:textId="38BA44D4" w:rsidR="00202AE8" w:rsidRPr="00202AE8" w:rsidRDefault="00202AE8" w:rsidP="00202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2AE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Сопроводительное письмо</w:t>
      </w:r>
    </w:p>
    <w:p w14:paraId="4EE9ED4B" w14:textId="77777777" w:rsidR="00202AE8" w:rsidRDefault="00202AE8" w:rsidP="00202A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43E8D2D" w14:textId="39797EB9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Субъект Российской Федерации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Воронежская область</w:t>
      </w:r>
    </w:p>
    <w:p w14:paraId="6B66130C" w14:textId="77777777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EBABC94" w14:textId="2385ECF9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Наименование организации (в соответствии с уставом организации)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02AE8">
        <w:rPr>
          <w:rFonts w:ascii="Times New Roman" w:hAnsi="Times New Roman" w:cs="Times New Roman"/>
          <w:sz w:val="28"/>
          <w:szCs w:val="28"/>
        </w:rPr>
        <w:t xml:space="preserve">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Муниципальное казенное дошкольное образовательное учреждение Новоусманского муниципального района Воронежской области "Рождественско-</w:t>
      </w:r>
      <w:proofErr w:type="spellStart"/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Хавский</w:t>
      </w:r>
      <w:proofErr w:type="spellEnd"/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детский сад общеразвивающего вида</w:t>
      </w:r>
      <w:proofErr w:type="gramStart"/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"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;</w:t>
      </w:r>
      <w:proofErr w:type="gramEnd"/>
    </w:p>
    <w:p w14:paraId="63E0D164" w14:textId="77777777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CE173AD" w14:textId="5B0966CE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Ссылка официальный сайт организации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http://detsadrhava.obrvrn.ru</w:t>
      </w:r>
    </w:p>
    <w:p w14:paraId="401F7BB4" w14:textId="10911746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ФИО контактного лица от организации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Токарева Марина Николаевна</w:t>
      </w:r>
    </w:p>
    <w:p w14:paraId="12D989A7" w14:textId="4F2CD0B3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Должность контактного лица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заведующий</w:t>
      </w:r>
    </w:p>
    <w:p w14:paraId="3E82764D" w14:textId="500C9B81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Контактный телефон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- 8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9518550074</w:t>
      </w:r>
    </w:p>
    <w:p w14:paraId="2E014F60" w14:textId="4D2B21FF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Адрес электронная почты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rhavsk-ds.nusm@govvrn.ru</w:t>
      </w:r>
    </w:p>
    <w:p w14:paraId="034EE2D5" w14:textId="7F2DA08F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Название трека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2A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Дошкольное образование для семьи и семейного здоровья</w:t>
      </w:r>
    </w:p>
    <w:p w14:paraId="0460A766" w14:textId="3FDCB96D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Краткое описание видеоролика (до 1000 знаков)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видеоролике представлена практика работы ДОУ с семьей по теме: "Дошкольное образование для семьи и семейного здоровья"</w:t>
      </w:r>
    </w:p>
    <w:p w14:paraId="11C25CA6" w14:textId="77777777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8D223D" w14:textId="6868FBCF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Сведения об авторах (ФИО полностью, должность в организации)</w:t>
      </w: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12B08E40" w14:textId="77777777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Горбунова Татьяна </w:t>
      </w:r>
      <w:proofErr w:type="gramStart"/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Алексеевна ,</w:t>
      </w:r>
      <w:proofErr w:type="gramEnd"/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воспитатель</w:t>
      </w:r>
    </w:p>
    <w:p w14:paraId="1E91142F" w14:textId="1A4DDE08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Пинчук Елена Викторовна, воспитатель</w:t>
      </w:r>
    </w:p>
    <w:p w14:paraId="7E2B90B5" w14:textId="77777777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28E164C" w14:textId="384B95E6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2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Ссылка на размещенный на ресурсе https://rutube.ru видеоролик.</w:t>
      </w:r>
    </w:p>
    <w:p w14:paraId="46C26CD9" w14:textId="77777777" w:rsidR="00202AE8" w:rsidRPr="00202AE8" w:rsidRDefault="00202AE8" w:rsidP="0020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5F1A8A" w14:textId="741C80E7" w:rsidR="00B9716A" w:rsidRPr="00202AE8" w:rsidRDefault="00202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AE8">
        <w:rPr>
          <w:rFonts w:ascii="Times New Roman" w:hAnsi="Times New Roman" w:cs="Times New Roman"/>
          <w:b/>
          <w:bCs/>
          <w:sz w:val="28"/>
          <w:szCs w:val="28"/>
        </w:rPr>
        <w:t>https://rutube.ru/video/05a091cebdc880edaa36fa746ed5bdcc/</w:t>
      </w:r>
    </w:p>
    <w:p w14:paraId="007DF63F" w14:textId="77777777" w:rsidR="00202AE8" w:rsidRDefault="00202AE8"/>
    <w:p w14:paraId="34C1F125" w14:textId="77777777" w:rsidR="00202AE8" w:rsidRDefault="00202AE8" w:rsidP="00202AE8">
      <w:pPr>
        <w:spacing w:before="60"/>
        <w:rPr>
          <w:rFonts w:ascii="Times New Roman" w:hAnsi="Times New Roman" w:cs="Times New Roman"/>
          <w:color w:val="000000"/>
          <w:sz w:val="28"/>
          <w:szCs w:val="28"/>
        </w:rPr>
      </w:pPr>
      <w:r w:rsidRPr="008218AD">
        <w:rPr>
          <w:rFonts w:ascii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821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4CE5FF" w14:textId="1E3EC741" w:rsidR="00202AE8" w:rsidRPr="00202AE8" w:rsidRDefault="00202AE8" w:rsidP="00202AE8">
      <w:r w:rsidRPr="008218AD">
        <w:rPr>
          <w:rFonts w:ascii="Times New Roman" w:hAnsi="Times New Roman" w:cs="Times New Roman"/>
          <w:spacing w:val="-1"/>
          <w:sz w:val="28"/>
          <w:szCs w:val="28"/>
        </w:rPr>
        <w:t>МКДОУ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18AD">
        <w:rPr>
          <w:rFonts w:ascii="Times New Roman" w:hAnsi="Times New Roman" w:cs="Times New Roman"/>
          <w:spacing w:val="-1"/>
          <w:sz w:val="28"/>
          <w:szCs w:val="28"/>
        </w:rPr>
        <w:t>«Рождественско-</w:t>
      </w:r>
      <w:proofErr w:type="spellStart"/>
      <w:r w:rsidRPr="008218AD">
        <w:rPr>
          <w:rFonts w:ascii="Times New Roman" w:hAnsi="Times New Roman" w:cs="Times New Roman"/>
          <w:spacing w:val="-1"/>
          <w:sz w:val="28"/>
          <w:szCs w:val="28"/>
        </w:rPr>
        <w:t>Хавский</w:t>
      </w:r>
      <w:proofErr w:type="spellEnd"/>
      <w:r w:rsidRPr="008218AD">
        <w:rPr>
          <w:rFonts w:ascii="Times New Roman" w:hAnsi="Times New Roman" w:cs="Times New Roman"/>
          <w:spacing w:val="-1"/>
          <w:sz w:val="28"/>
          <w:szCs w:val="28"/>
        </w:rPr>
        <w:t xml:space="preserve"> ДС </w:t>
      </w:r>
      <w:proofErr w:type="gramStart"/>
      <w:r w:rsidRPr="008218AD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Pr="008218AD">
        <w:rPr>
          <w:rFonts w:ascii="Times New Roman" w:hAnsi="Times New Roman" w:cs="Times New Roman"/>
          <w:sz w:val="28"/>
          <w:szCs w:val="28"/>
        </w:rPr>
        <w:t>»</w:t>
      </w:r>
      <w:r w:rsidRPr="00202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218AD">
        <w:rPr>
          <w:rFonts w:ascii="Times New Roman" w:hAnsi="Times New Roman" w:cs="Times New Roman"/>
          <w:color w:val="000000"/>
          <w:sz w:val="28"/>
          <w:szCs w:val="28"/>
        </w:rPr>
        <w:t>Токарев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18AD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hAnsi="Times New Roman" w:cs="Times New Roman"/>
          <w:color w:val="000000"/>
          <w:sz w:val="28"/>
          <w:szCs w:val="28"/>
        </w:rPr>
        <w:t>Н.</w:t>
      </w:r>
    </w:p>
    <w:sectPr w:rsidR="00202AE8" w:rsidRPr="0020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F0"/>
    <w:rsid w:val="00202AE8"/>
    <w:rsid w:val="008903F0"/>
    <w:rsid w:val="00B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0F2"/>
  <w15:chartTrackingRefBased/>
  <w15:docId w15:val="{9D56C1C1-F33B-41DA-A96E-BF8875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2A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202AE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02AE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202AE8"/>
  </w:style>
  <w:style w:type="table" w:styleId="a3">
    <w:name w:val="Table Grid"/>
    <w:basedOn w:val="a1"/>
    <w:uiPriority w:val="39"/>
    <w:rsid w:val="0020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2024-04-19T13:24:00Z</dcterms:created>
  <dcterms:modified xsi:type="dcterms:W3CDTF">2024-04-19T13:33:00Z</dcterms:modified>
</cp:coreProperties>
</file>